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D16A" w14:textId="0E6C3708" w:rsidR="00D05810" w:rsidRDefault="00913B54" w:rsidP="00913B54">
      <w:pPr>
        <w:jc w:val="center"/>
        <w:rPr>
          <w:sz w:val="40"/>
          <w:szCs w:val="40"/>
        </w:rPr>
      </w:pPr>
      <w:r>
        <w:rPr>
          <w:sz w:val="40"/>
          <w:szCs w:val="40"/>
        </w:rPr>
        <w:t>School Supply List 202</w:t>
      </w:r>
      <w:r w:rsidR="00BF666A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BF666A">
        <w:rPr>
          <w:sz w:val="40"/>
          <w:szCs w:val="40"/>
        </w:rPr>
        <w:t>3</w:t>
      </w:r>
    </w:p>
    <w:p w14:paraId="43BEC04A" w14:textId="67D6B4B6" w:rsidR="005B0254" w:rsidRPr="005B0254" w:rsidRDefault="005B0254" w:rsidP="00913B54">
      <w:pPr>
        <w:jc w:val="center"/>
        <w:rPr>
          <w:b/>
          <w:bCs/>
          <w:sz w:val="40"/>
          <w:szCs w:val="40"/>
          <w:u w:val="single"/>
        </w:rPr>
      </w:pPr>
      <w:r w:rsidRPr="005B0254">
        <w:rPr>
          <w:b/>
          <w:bCs/>
          <w:sz w:val="40"/>
          <w:szCs w:val="40"/>
          <w:u w:val="single"/>
        </w:rPr>
        <w:t>PRESCHOOL</w:t>
      </w:r>
      <w:r w:rsidR="005536A5">
        <w:rPr>
          <w:b/>
          <w:bCs/>
          <w:sz w:val="40"/>
          <w:szCs w:val="40"/>
          <w:u w:val="single"/>
        </w:rPr>
        <w:t xml:space="preserve"> </w:t>
      </w:r>
    </w:p>
    <w:p w14:paraId="43C7C919" w14:textId="2760448D" w:rsidR="005B0254" w:rsidRPr="00592CEF" w:rsidRDefault="005B0254" w:rsidP="005B025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2CEF">
        <w:rPr>
          <w:sz w:val="36"/>
          <w:szCs w:val="36"/>
        </w:rPr>
        <w:t xml:space="preserve">Backpacks will be </w:t>
      </w:r>
      <w:r w:rsidR="00E86EFB" w:rsidRPr="00592CEF">
        <w:rPr>
          <w:sz w:val="36"/>
          <w:szCs w:val="36"/>
        </w:rPr>
        <w:t>given on meet the teacher night</w:t>
      </w:r>
    </w:p>
    <w:p w14:paraId="753D40AC" w14:textId="2C178AD8" w:rsidR="00913B54" w:rsidRPr="00592CEF" w:rsidRDefault="006E5FF4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3 prong plastic </w:t>
      </w:r>
      <w:proofErr w:type="gramStart"/>
      <w:r>
        <w:rPr>
          <w:sz w:val="36"/>
          <w:szCs w:val="36"/>
        </w:rPr>
        <w:t>folder</w:t>
      </w:r>
      <w:proofErr w:type="gramEnd"/>
    </w:p>
    <w:p w14:paraId="22004B15" w14:textId="66634396" w:rsidR="002931C4" w:rsidRDefault="007F1C8B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1</w:t>
      </w:r>
      <w:r w:rsidR="002931C4" w:rsidRPr="00592CEF">
        <w:rPr>
          <w:sz w:val="36"/>
          <w:szCs w:val="36"/>
        </w:rPr>
        <w:t xml:space="preserve">  folder</w:t>
      </w:r>
      <w:proofErr w:type="gramEnd"/>
      <w:r w:rsidR="00DF1DA2">
        <w:rPr>
          <w:sz w:val="36"/>
          <w:szCs w:val="36"/>
        </w:rPr>
        <w:t xml:space="preserve"> </w:t>
      </w:r>
    </w:p>
    <w:p w14:paraId="56516EC8" w14:textId="1487F431" w:rsidR="00DF1DA2" w:rsidRPr="00592CEF" w:rsidRDefault="00DF1DA2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Plastic pencil box</w:t>
      </w:r>
    </w:p>
    <w:p w14:paraId="392EF794" w14:textId="6887DC6F" w:rsidR="00592CEF" w:rsidRPr="00592CEF" w:rsidRDefault="0046167C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592CEF" w:rsidRPr="00592CEF">
        <w:rPr>
          <w:sz w:val="36"/>
          <w:szCs w:val="36"/>
        </w:rPr>
        <w:t xml:space="preserve"> glue </w:t>
      </w:r>
      <w:proofErr w:type="gramStart"/>
      <w:r w:rsidR="00592CEF" w:rsidRPr="00592CEF">
        <w:rPr>
          <w:sz w:val="36"/>
          <w:szCs w:val="36"/>
        </w:rPr>
        <w:t>sticks</w:t>
      </w:r>
      <w:r w:rsidR="007F1C8B">
        <w:rPr>
          <w:sz w:val="36"/>
          <w:szCs w:val="36"/>
        </w:rPr>
        <w:t>(</w:t>
      </w:r>
      <w:proofErr w:type="gramEnd"/>
      <w:r w:rsidR="007F1C8B">
        <w:rPr>
          <w:sz w:val="36"/>
          <w:szCs w:val="36"/>
        </w:rPr>
        <w:t>2 large and 2 small)</w:t>
      </w:r>
    </w:p>
    <w:p w14:paraId="33C91597" w14:textId="611FB003" w:rsidR="00913B54" w:rsidRPr="00592CEF" w:rsidRDefault="00913B54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 xml:space="preserve">8 washable </w:t>
      </w:r>
      <w:proofErr w:type="gramStart"/>
      <w:r w:rsidRPr="00592CEF">
        <w:rPr>
          <w:sz w:val="36"/>
          <w:szCs w:val="36"/>
        </w:rPr>
        <w:t>markers</w:t>
      </w:r>
      <w:r w:rsidR="0046167C">
        <w:rPr>
          <w:sz w:val="36"/>
          <w:szCs w:val="36"/>
        </w:rPr>
        <w:t>(</w:t>
      </w:r>
      <w:proofErr w:type="gramEnd"/>
      <w:r w:rsidR="0046167C">
        <w:rPr>
          <w:sz w:val="36"/>
          <w:szCs w:val="36"/>
        </w:rPr>
        <w:t>CLASSIC COLORS)</w:t>
      </w:r>
    </w:p>
    <w:p w14:paraId="20789EAF" w14:textId="43999E42" w:rsidR="00913B54" w:rsidRPr="00592CEF" w:rsidRDefault="0046167C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16</w:t>
      </w:r>
      <w:r w:rsidR="00913B54" w:rsidRPr="00592CEF">
        <w:rPr>
          <w:sz w:val="36"/>
          <w:szCs w:val="36"/>
        </w:rPr>
        <w:t xml:space="preserve"> </w:t>
      </w:r>
      <w:r w:rsidR="00913B54" w:rsidRPr="00592CEF">
        <w:rPr>
          <w:sz w:val="36"/>
          <w:szCs w:val="36"/>
          <w:highlight w:val="yellow"/>
          <w:u w:val="single"/>
        </w:rPr>
        <w:t>large</w:t>
      </w:r>
      <w:r w:rsidR="00913B54" w:rsidRPr="00592CEF">
        <w:rPr>
          <w:sz w:val="36"/>
          <w:szCs w:val="36"/>
        </w:rPr>
        <w:t xml:space="preserve"> size crayons </w:t>
      </w:r>
      <w:r w:rsidRPr="0046167C">
        <w:rPr>
          <w:sz w:val="36"/>
          <w:szCs w:val="36"/>
          <w:u w:val="single"/>
        </w:rPr>
        <w:t>NOT JUMBO</w:t>
      </w:r>
    </w:p>
    <w:p w14:paraId="35C7B0BF" w14:textId="0820796F" w:rsidR="00592CEF" w:rsidRPr="00592CEF" w:rsidRDefault="00592CEF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592CEF">
        <w:rPr>
          <w:sz w:val="36"/>
          <w:szCs w:val="36"/>
        </w:rPr>
        <w:t>Elmers</w:t>
      </w:r>
      <w:proofErr w:type="spellEnd"/>
      <w:r w:rsidRPr="00592CEF">
        <w:rPr>
          <w:sz w:val="36"/>
          <w:szCs w:val="36"/>
        </w:rPr>
        <w:t xml:space="preserve"> glue</w:t>
      </w:r>
    </w:p>
    <w:p w14:paraId="7F8BD301" w14:textId="4D2C5E29" w:rsidR="00913B54" w:rsidRPr="00592CEF" w:rsidRDefault="00913B54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Blunt tip children’s scissors</w:t>
      </w:r>
    </w:p>
    <w:p w14:paraId="089A1E93" w14:textId="39B7F2E4" w:rsidR="00913B54" w:rsidRPr="00592CEF" w:rsidRDefault="00913B54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 xml:space="preserve">Set of </w:t>
      </w:r>
      <w:r w:rsidR="00542540" w:rsidRPr="00592CEF">
        <w:rPr>
          <w:sz w:val="36"/>
          <w:szCs w:val="36"/>
        </w:rPr>
        <w:t>watercolors with 8 colors</w:t>
      </w:r>
    </w:p>
    <w:p w14:paraId="3C0AE879" w14:textId="5ED5C758" w:rsidR="00913B54" w:rsidRDefault="00913B54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2 dry erase markers</w:t>
      </w:r>
    </w:p>
    <w:p w14:paraId="163ACA83" w14:textId="72F047CB" w:rsidR="006C75DC" w:rsidRPr="00592CEF" w:rsidRDefault="006C75DC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A bath towel (one that can fit in a jewel bag)</w:t>
      </w:r>
    </w:p>
    <w:p w14:paraId="7D96DEDC" w14:textId="69EBC2DB" w:rsidR="0081626C" w:rsidRPr="00592CEF" w:rsidRDefault="0081626C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Container of antibacterial wipes</w:t>
      </w:r>
      <w:r w:rsidR="00EF0221">
        <w:rPr>
          <w:sz w:val="36"/>
          <w:szCs w:val="36"/>
        </w:rPr>
        <w:t xml:space="preserve"> or baby wipes</w:t>
      </w:r>
    </w:p>
    <w:p w14:paraId="6EDC3021" w14:textId="459321C1" w:rsidR="0081626C" w:rsidRDefault="0081626C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Container of Clorox wipes</w:t>
      </w:r>
    </w:p>
    <w:p w14:paraId="3882B7CA" w14:textId="2AD71875" w:rsidR="0046167C" w:rsidRDefault="00EF0221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46167C">
        <w:rPr>
          <w:sz w:val="36"/>
          <w:szCs w:val="36"/>
        </w:rPr>
        <w:t xml:space="preserve"> roll</w:t>
      </w:r>
      <w:r>
        <w:rPr>
          <w:sz w:val="36"/>
          <w:szCs w:val="36"/>
        </w:rPr>
        <w:t>s</w:t>
      </w:r>
      <w:r w:rsidR="0046167C">
        <w:rPr>
          <w:sz w:val="36"/>
          <w:szCs w:val="36"/>
        </w:rPr>
        <w:t xml:space="preserve"> of paper towels</w:t>
      </w:r>
    </w:p>
    <w:p w14:paraId="4E93378B" w14:textId="0E890374" w:rsidR="0046167C" w:rsidRDefault="0046167C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 box of Kleenex</w:t>
      </w:r>
    </w:p>
    <w:p w14:paraId="62A5D21D" w14:textId="39A1AC85" w:rsidR="0046167C" w:rsidRDefault="0046167C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box of </w:t>
      </w:r>
      <w:r w:rsidR="007F1C8B">
        <w:rPr>
          <w:sz w:val="36"/>
          <w:szCs w:val="36"/>
        </w:rPr>
        <w:t>sandwich</w:t>
      </w:r>
      <w:r>
        <w:rPr>
          <w:sz w:val="36"/>
          <w:szCs w:val="36"/>
        </w:rPr>
        <w:t xml:space="preserve"> sized baggies</w:t>
      </w:r>
    </w:p>
    <w:p w14:paraId="7736A3C4" w14:textId="0AEFE05E" w:rsidR="0046167C" w:rsidRPr="00717338" w:rsidRDefault="0046167C" w:rsidP="00913B5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box of </w:t>
      </w:r>
      <w:r w:rsidR="007F1C8B">
        <w:rPr>
          <w:sz w:val="36"/>
          <w:szCs w:val="36"/>
        </w:rPr>
        <w:t>snack</w:t>
      </w:r>
      <w:r>
        <w:rPr>
          <w:sz w:val="36"/>
          <w:szCs w:val="36"/>
        </w:rPr>
        <w:t xml:space="preserve"> sized baggies</w:t>
      </w:r>
    </w:p>
    <w:p w14:paraId="07CB5522" w14:textId="33EABE05" w:rsidR="00913B54" w:rsidRPr="00592CEF" w:rsidRDefault="00717338" w:rsidP="00913B54">
      <w:pPr>
        <w:jc w:val="both"/>
        <w:rPr>
          <w:sz w:val="36"/>
          <w:szCs w:val="36"/>
        </w:rPr>
      </w:pPr>
      <w:r>
        <w:rPr>
          <w:sz w:val="36"/>
          <w:szCs w:val="36"/>
        </w:rPr>
        <w:t>F</w:t>
      </w:r>
      <w:r w:rsidR="00913B54" w:rsidRPr="00592CEF">
        <w:rPr>
          <w:sz w:val="36"/>
          <w:szCs w:val="36"/>
        </w:rPr>
        <w:t>ull day students will also need the following:</w:t>
      </w:r>
    </w:p>
    <w:p w14:paraId="3345604B" w14:textId="2945A40C" w:rsidR="005B0254" w:rsidRPr="00592CEF" w:rsidRDefault="005B0254" w:rsidP="007F1C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592CEF">
        <w:rPr>
          <w:sz w:val="36"/>
          <w:szCs w:val="36"/>
        </w:rPr>
        <w:t>Lunch bag</w:t>
      </w:r>
    </w:p>
    <w:p w14:paraId="6FB32631" w14:textId="58B1730A" w:rsidR="005B0254" w:rsidRDefault="005B0254" w:rsidP="007F1C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40"/>
          <w:szCs w:val="40"/>
        </w:rPr>
      </w:pPr>
      <w:r w:rsidRPr="00592CEF">
        <w:rPr>
          <w:sz w:val="36"/>
          <w:szCs w:val="36"/>
        </w:rPr>
        <w:t>Nap mat*</w:t>
      </w:r>
      <w:r w:rsidR="001F2CF4" w:rsidRPr="00592CEF">
        <w:rPr>
          <w:sz w:val="36"/>
          <w:szCs w:val="36"/>
        </w:rPr>
        <w:t xml:space="preserve"> we will have </w:t>
      </w:r>
      <w:r w:rsidR="00E81614">
        <w:rPr>
          <w:sz w:val="36"/>
          <w:szCs w:val="36"/>
        </w:rPr>
        <w:t xml:space="preserve">for purchase </w:t>
      </w:r>
      <w:r w:rsidR="001F2CF4" w:rsidRPr="00592CEF">
        <w:rPr>
          <w:sz w:val="36"/>
          <w:szCs w:val="36"/>
        </w:rPr>
        <w:t>at meet the teacher</w:t>
      </w:r>
    </w:p>
    <w:p w14:paraId="3AE83438" w14:textId="1CE26746" w:rsidR="0046167C" w:rsidRDefault="005B0254" w:rsidP="00717338">
      <w:pPr>
        <w:jc w:val="both"/>
        <w:rPr>
          <w:b/>
          <w:bCs/>
          <w:sz w:val="32"/>
          <w:szCs w:val="32"/>
        </w:rPr>
      </w:pPr>
      <w:r w:rsidRPr="00961CE1">
        <w:rPr>
          <w:b/>
          <w:bCs/>
          <w:sz w:val="32"/>
          <w:szCs w:val="32"/>
          <w:highlight w:val="yellow"/>
        </w:rPr>
        <w:t>IF YOUR CHILD WILL BE ATTENDING BEFORE AND</w:t>
      </w:r>
      <w:r w:rsidR="00AF2C5B" w:rsidRPr="00961CE1">
        <w:rPr>
          <w:b/>
          <w:bCs/>
          <w:sz w:val="32"/>
          <w:szCs w:val="32"/>
          <w:highlight w:val="yellow"/>
        </w:rPr>
        <w:t>/</w:t>
      </w:r>
      <w:r w:rsidRPr="00961CE1">
        <w:rPr>
          <w:b/>
          <w:bCs/>
          <w:sz w:val="32"/>
          <w:szCs w:val="32"/>
          <w:highlight w:val="yellow"/>
        </w:rPr>
        <w:t xml:space="preserve">OR AFTER CARE WE ARE ASKING THAT HE/SHE HAS A SEPARATE PENCIL POUCH WITH SCISSORS, GLUE STICKS AND COLORING SUPPLIES </w:t>
      </w:r>
      <w:r w:rsidR="00AF2C5B" w:rsidRPr="00961CE1">
        <w:rPr>
          <w:b/>
          <w:bCs/>
          <w:sz w:val="32"/>
          <w:szCs w:val="32"/>
          <w:highlight w:val="yellow"/>
        </w:rPr>
        <w:t>THAT CAN BE KEPT IN HIS/HER BACKPACK FOR USE IN BEFORE AND/OR AFTER CARE</w:t>
      </w:r>
    </w:p>
    <w:p w14:paraId="0CA3C5AF" w14:textId="7ABA3759" w:rsidR="00AF2C5B" w:rsidRDefault="00AF2C5B" w:rsidP="00717338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School Supply List 202</w:t>
      </w:r>
      <w:r w:rsidR="00BF666A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BF666A">
        <w:rPr>
          <w:sz w:val="40"/>
          <w:szCs w:val="40"/>
        </w:rPr>
        <w:t>3</w:t>
      </w:r>
    </w:p>
    <w:p w14:paraId="5405C0FF" w14:textId="77777777" w:rsidR="00592CEF" w:rsidRDefault="00AF2C5B" w:rsidP="00592CEF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PREKINDERGARTEN</w:t>
      </w:r>
    </w:p>
    <w:p w14:paraId="07BA30B9" w14:textId="3BA9615F" w:rsidR="00592CEF" w:rsidRDefault="00592CEF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backpack</w:t>
      </w:r>
    </w:p>
    <w:p w14:paraId="25B67B27" w14:textId="7BC9CC93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1” binder</w:t>
      </w:r>
    </w:p>
    <w:p w14:paraId="649F4522" w14:textId="03453BDC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Pencil pouch</w:t>
      </w:r>
    </w:p>
    <w:p w14:paraId="1216208B" w14:textId="1A85DCA2" w:rsidR="002931C4" w:rsidRPr="00592CEF" w:rsidRDefault="00DF1DA2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="002931C4" w:rsidRPr="00592CEF">
        <w:rPr>
          <w:sz w:val="36"/>
          <w:szCs w:val="36"/>
        </w:rPr>
        <w:t>folder</w:t>
      </w:r>
    </w:p>
    <w:p w14:paraId="4B032CAA" w14:textId="2D427449" w:rsidR="00592CEF" w:rsidRPr="00592CEF" w:rsidRDefault="0046167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592CEF" w:rsidRPr="00592CEF">
        <w:rPr>
          <w:sz w:val="36"/>
          <w:szCs w:val="36"/>
        </w:rPr>
        <w:t xml:space="preserve"> glue </w:t>
      </w:r>
      <w:proofErr w:type="gramStart"/>
      <w:r w:rsidR="00592CEF" w:rsidRPr="00592CEF">
        <w:rPr>
          <w:sz w:val="36"/>
          <w:szCs w:val="36"/>
        </w:rPr>
        <w:t>sticks</w:t>
      </w:r>
      <w:r w:rsidR="007F1C8B">
        <w:rPr>
          <w:sz w:val="36"/>
          <w:szCs w:val="36"/>
        </w:rPr>
        <w:t>(</w:t>
      </w:r>
      <w:proofErr w:type="gramEnd"/>
      <w:r w:rsidR="007F1C8B">
        <w:rPr>
          <w:sz w:val="36"/>
          <w:szCs w:val="36"/>
        </w:rPr>
        <w:t>2 large and 2 small)</w:t>
      </w:r>
    </w:p>
    <w:p w14:paraId="4D2C0B82" w14:textId="25F85A3F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 xml:space="preserve">8 washable </w:t>
      </w:r>
      <w:proofErr w:type="gramStart"/>
      <w:r w:rsidRPr="00592CEF">
        <w:rPr>
          <w:sz w:val="36"/>
          <w:szCs w:val="36"/>
        </w:rPr>
        <w:t>markers</w:t>
      </w:r>
      <w:r w:rsidR="0046167C">
        <w:rPr>
          <w:sz w:val="36"/>
          <w:szCs w:val="36"/>
        </w:rPr>
        <w:t>(</w:t>
      </w:r>
      <w:proofErr w:type="gramEnd"/>
      <w:r w:rsidR="0046167C">
        <w:rPr>
          <w:sz w:val="36"/>
          <w:szCs w:val="36"/>
        </w:rPr>
        <w:t>CLASSIC COLORS)</w:t>
      </w:r>
    </w:p>
    <w:p w14:paraId="2DC2521E" w14:textId="05A7C6C5" w:rsidR="00AF2C5B" w:rsidRPr="00592CEF" w:rsidRDefault="0046167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16</w:t>
      </w:r>
      <w:r w:rsidR="00AF2C5B" w:rsidRPr="00592CEF">
        <w:rPr>
          <w:sz w:val="36"/>
          <w:szCs w:val="36"/>
        </w:rPr>
        <w:t xml:space="preserve"> </w:t>
      </w:r>
      <w:r w:rsidR="00AF2C5B" w:rsidRPr="00592CEF">
        <w:rPr>
          <w:sz w:val="36"/>
          <w:szCs w:val="36"/>
          <w:highlight w:val="yellow"/>
          <w:u w:val="single"/>
        </w:rPr>
        <w:t>large</w:t>
      </w:r>
      <w:r w:rsidR="00AF2C5B" w:rsidRPr="00592CEF">
        <w:rPr>
          <w:sz w:val="36"/>
          <w:szCs w:val="36"/>
        </w:rPr>
        <w:t xml:space="preserve"> size </w:t>
      </w:r>
      <w:proofErr w:type="gramStart"/>
      <w:r w:rsidR="00AF2C5B" w:rsidRPr="00592CEF">
        <w:rPr>
          <w:sz w:val="36"/>
          <w:szCs w:val="36"/>
        </w:rPr>
        <w:t>crayons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NOT JUMBO)</w:t>
      </w:r>
      <w:r w:rsidR="00AF2C5B" w:rsidRPr="00592CEF">
        <w:rPr>
          <w:sz w:val="36"/>
          <w:szCs w:val="36"/>
        </w:rPr>
        <w:t xml:space="preserve"> </w:t>
      </w:r>
    </w:p>
    <w:p w14:paraId="70D55130" w14:textId="5FB4CCD7" w:rsidR="00592CEF" w:rsidRPr="00592CEF" w:rsidRDefault="00592CEF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592CEF">
        <w:rPr>
          <w:sz w:val="36"/>
          <w:szCs w:val="36"/>
        </w:rPr>
        <w:t>Elmers</w:t>
      </w:r>
      <w:proofErr w:type="spellEnd"/>
      <w:r w:rsidRPr="00592CEF">
        <w:rPr>
          <w:sz w:val="36"/>
          <w:szCs w:val="36"/>
        </w:rPr>
        <w:t xml:space="preserve"> glue</w:t>
      </w:r>
    </w:p>
    <w:p w14:paraId="12D52537" w14:textId="77777777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Blunt tip children’s scissors</w:t>
      </w:r>
    </w:p>
    <w:p w14:paraId="16015A11" w14:textId="22BEC9BC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 xml:space="preserve">Set of </w:t>
      </w:r>
      <w:r w:rsidR="00542540" w:rsidRPr="00592CEF">
        <w:rPr>
          <w:sz w:val="36"/>
          <w:szCs w:val="36"/>
        </w:rPr>
        <w:t>watercolors with 8 colors</w:t>
      </w:r>
    </w:p>
    <w:p w14:paraId="4CE902A9" w14:textId="0E51EC9C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2 dry erase markers</w:t>
      </w:r>
    </w:p>
    <w:p w14:paraId="29691B9A" w14:textId="77777777" w:rsidR="007F1C8B" w:rsidRPr="007F1C8B" w:rsidRDefault="007F1C8B" w:rsidP="007F1C8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36"/>
          <w:szCs w:val="36"/>
        </w:rPr>
        <w:t xml:space="preserve">A shirt for painting to be kept at school </w:t>
      </w:r>
      <w:r w:rsidRPr="007F1C8B">
        <w:rPr>
          <w:sz w:val="28"/>
          <w:szCs w:val="28"/>
        </w:rPr>
        <w:t>(youth xl to fit over clothes)</w:t>
      </w:r>
    </w:p>
    <w:p w14:paraId="03908C35" w14:textId="39134017" w:rsidR="006C75DC" w:rsidRPr="00592CEF" w:rsidRDefault="006C75D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A bath towel (one that can fit in a jewel bag)</w:t>
      </w:r>
    </w:p>
    <w:p w14:paraId="6524B408" w14:textId="4716A2C6" w:rsidR="0081626C" w:rsidRPr="00592CEF" w:rsidRDefault="0081626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Container of antibacterial wipes</w:t>
      </w:r>
      <w:r w:rsidR="007F1C8B">
        <w:rPr>
          <w:sz w:val="36"/>
          <w:szCs w:val="36"/>
        </w:rPr>
        <w:t xml:space="preserve"> or baby wipes</w:t>
      </w:r>
    </w:p>
    <w:p w14:paraId="7DB6F574" w14:textId="4CC25B91" w:rsidR="0081626C" w:rsidRDefault="0081626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Container of Clorox wipes</w:t>
      </w:r>
    </w:p>
    <w:p w14:paraId="43178173" w14:textId="30129F36" w:rsidR="0046167C" w:rsidRDefault="007F1C8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46167C">
        <w:rPr>
          <w:sz w:val="36"/>
          <w:szCs w:val="36"/>
        </w:rPr>
        <w:t xml:space="preserve"> roll of paper towels</w:t>
      </w:r>
    </w:p>
    <w:p w14:paraId="5116D4A7" w14:textId="27C933E7" w:rsidR="0046167C" w:rsidRDefault="0046167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 box of Kleenex</w:t>
      </w:r>
    </w:p>
    <w:p w14:paraId="2944C9D0" w14:textId="0FCAA803" w:rsidR="0046167C" w:rsidRDefault="0046167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box of gallon </w:t>
      </w:r>
      <w:r w:rsidR="007F1C8B">
        <w:rPr>
          <w:sz w:val="36"/>
          <w:szCs w:val="36"/>
        </w:rPr>
        <w:t xml:space="preserve">sized </w:t>
      </w:r>
      <w:r>
        <w:rPr>
          <w:sz w:val="36"/>
          <w:szCs w:val="36"/>
        </w:rPr>
        <w:t>baggies</w:t>
      </w:r>
    </w:p>
    <w:p w14:paraId="52202177" w14:textId="22E52B55" w:rsidR="00B33DF6" w:rsidRPr="00717338" w:rsidRDefault="0046167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box of </w:t>
      </w:r>
      <w:r w:rsidR="007F1C8B">
        <w:rPr>
          <w:sz w:val="36"/>
          <w:szCs w:val="36"/>
        </w:rPr>
        <w:t>quart sized</w:t>
      </w:r>
      <w:r>
        <w:rPr>
          <w:sz w:val="36"/>
          <w:szCs w:val="36"/>
        </w:rPr>
        <w:t xml:space="preserve"> baggies</w:t>
      </w:r>
    </w:p>
    <w:p w14:paraId="2217E7FC" w14:textId="76AC7C0E" w:rsidR="00AF2C5B" w:rsidRPr="00592CEF" w:rsidRDefault="00AF2C5B" w:rsidP="007F1C8B">
      <w:pPr>
        <w:spacing w:after="0" w:line="240" w:lineRule="auto"/>
        <w:jc w:val="both"/>
        <w:rPr>
          <w:sz w:val="36"/>
          <w:szCs w:val="36"/>
        </w:rPr>
      </w:pPr>
      <w:r w:rsidRPr="00592CEF">
        <w:rPr>
          <w:sz w:val="36"/>
          <w:szCs w:val="36"/>
        </w:rPr>
        <w:t>Full day students will also need the following:</w:t>
      </w:r>
    </w:p>
    <w:p w14:paraId="0A2B792E" w14:textId="77777777" w:rsidR="00AF2C5B" w:rsidRPr="00592CEF" w:rsidRDefault="00AF2C5B" w:rsidP="007F1C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592CEF">
        <w:rPr>
          <w:sz w:val="36"/>
          <w:szCs w:val="36"/>
        </w:rPr>
        <w:t>Lunch bag</w:t>
      </w:r>
    </w:p>
    <w:p w14:paraId="40D489E4" w14:textId="1A528F48" w:rsidR="00AF2C5B" w:rsidRPr="00592CEF" w:rsidRDefault="00AF2C5B" w:rsidP="007F1C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36"/>
          <w:szCs w:val="36"/>
        </w:rPr>
      </w:pPr>
      <w:r w:rsidRPr="00592CEF">
        <w:rPr>
          <w:sz w:val="36"/>
          <w:szCs w:val="36"/>
        </w:rPr>
        <w:t>Nap mat*</w:t>
      </w:r>
      <w:r w:rsidR="001F2CF4" w:rsidRPr="00592CEF">
        <w:rPr>
          <w:sz w:val="36"/>
          <w:szCs w:val="36"/>
        </w:rPr>
        <w:t xml:space="preserve"> we will have </w:t>
      </w:r>
      <w:r w:rsidR="00E81614">
        <w:rPr>
          <w:sz w:val="36"/>
          <w:szCs w:val="36"/>
        </w:rPr>
        <w:t xml:space="preserve">for purchase </w:t>
      </w:r>
      <w:r w:rsidR="001F2CF4" w:rsidRPr="00592CEF">
        <w:rPr>
          <w:sz w:val="36"/>
          <w:szCs w:val="36"/>
        </w:rPr>
        <w:t>at meet the teacher</w:t>
      </w:r>
    </w:p>
    <w:p w14:paraId="1523FA7E" w14:textId="31DC3739" w:rsidR="00961CE1" w:rsidRPr="007F1C8B" w:rsidRDefault="00AF2C5B" w:rsidP="00717338">
      <w:pPr>
        <w:jc w:val="both"/>
        <w:rPr>
          <w:b/>
          <w:bCs/>
          <w:sz w:val="28"/>
          <w:szCs w:val="28"/>
        </w:rPr>
      </w:pPr>
      <w:r w:rsidRPr="007F1C8B">
        <w:rPr>
          <w:b/>
          <w:bCs/>
          <w:sz w:val="28"/>
          <w:szCs w:val="28"/>
          <w:highlight w:val="yellow"/>
        </w:rPr>
        <w:t>IF YOUR CHILD WILL BE ATTENDING BEFORE AND/OR AFTER CARE WE ARE ASKING THAT HE/SHE HAS A SEPARATE PENCIL POUCH WITH SCISSORS, GLUE STICKS AND COLORING SUPPLIES THAT CAN BE KEPT IN HIS/HER BACKPACK FOR USE IN BEFORE AND/OR AFTER CAR</w:t>
      </w:r>
      <w:r w:rsidR="00717338" w:rsidRPr="007F1C8B">
        <w:rPr>
          <w:b/>
          <w:bCs/>
          <w:sz w:val="28"/>
          <w:szCs w:val="28"/>
          <w:highlight w:val="yellow"/>
        </w:rPr>
        <w:t>E</w:t>
      </w:r>
    </w:p>
    <w:p w14:paraId="13C0E1D5" w14:textId="42C8F467" w:rsidR="00AF2C5B" w:rsidRDefault="00AF2C5B" w:rsidP="00AF2C5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School Supply List 202</w:t>
      </w:r>
      <w:r w:rsidR="00BF666A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BF666A">
        <w:rPr>
          <w:sz w:val="40"/>
          <w:szCs w:val="40"/>
        </w:rPr>
        <w:t>3</w:t>
      </w:r>
    </w:p>
    <w:p w14:paraId="69A46EBC" w14:textId="753776DA" w:rsidR="00AF2C5B" w:rsidRPr="005B0254" w:rsidRDefault="00AF2C5B" w:rsidP="00AF2C5B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KINDERGARTEN</w:t>
      </w:r>
    </w:p>
    <w:p w14:paraId="643911A3" w14:textId="6F38CB80" w:rsidR="00AF2C5B" w:rsidRDefault="00AF2C5B" w:rsidP="00AF2C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92CEF">
        <w:rPr>
          <w:sz w:val="36"/>
          <w:szCs w:val="36"/>
        </w:rPr>
        <w:t>Backpack</w:t>
      </w:r>
    </w:p>
    <w:p w14:paraId="70E3DDAA" w14:textId="4B7798DA" w:rsidR="00961CE1" w:rsidRPr="00592CEF" w:rsidRDefault="00961CE1" w:rsidP="00AF2C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Lunch bag</w:t>
      </w:r>
    </w:p>
    <w:p w14:paraId="7C669744" w14:textId="77777777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1” binder</w:t>
      </w:r>
    </w:p>
    <w:p w14:paraId="06C611FA" w14:textId="7FC402E5" w:rsidR="00AF2C5B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Pencil pouch</w:t>
      </w:r>
    </w:p>
    <w:p w14:paraId="1DB0004F" w14:textId="43CA40E8" w:rsidR="00DF1DA2" w:rsidRPr="00592CEF" w:rsidRDefault="00DF1DA2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 folder</w:t>
      </w:r>
    </w:p>
    <w:p w14:paraId="029D20F0" w14:textId="1AC174C1" w:rsidR="00592CEF" w:rsidRPr="00592CEF" w:rsidRDefault="00E81614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4</w:t>
      </w:r>
      <w:r w:rsidR="00592CEF" w:rsidRPr="00592CEF">
        <w:rPr>
          <w:sz w:val="36"/>
          <w:szCs w:val="36"/>
        </w:rPr>
        <w:t xml:space="preserve"> glue sticks</w:t>
      </w:r>
      <w:r w:rsidR="00DF1DA2">
        <w:rPr>
          <w:sz w:val="36"/>
          <w:szCs w:val="36"/>
        </w:rPr>
        <w:t xml:space="preserve"> (2 large and 2 small)</w:t>
      </w:r>
    </w:p>
    <w:p w14:paraId="77AC6A7A" w14:textId="0A73E948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 xml:space="preserve">8 washable </w:t>
      </w:r>
      <w:proofErr w:type="gramStart"/>
      <w:r w:rsidRPr="00592CEF">
        <w:rPr>
          <w:sz w:val="36"/>
          <w:szCs w:val="36"/>
        </w:rPr>
        <w:t>markers</w:t>
      </w:r>
      <w:r w:rsidR="00961CE1">
        <w:rPr>
          <w:sz w:val="36"/>
          <w:szCs w:val="36"/>
        </w:rPr>
        <w:t>(</w:t>
      </w:r>
      <w:proofErr w:type="gramEnd"/>
      <w:r w:rsidR="00961CE1">
        <w:rPr>
          <w:sz w:val="36"/>
          <w:szCs w:val="36"/>
        </w:rPr>
        <w:t>CLASSIC COLORS)</w:t>
      </w:r>
    </w:p>
    <w:p w14:paraId="2C7DAF2D" w14:textId="122D93C7" w:rsidR="00AF2C5B" w:rsidRPr="00592CEF" w:rsidRDefault="00393C94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24</w:t>
      </w:r>
      <w:r w:rsidR="00AF2C5B" w:rsidRPr="00592CEF">
        <w:rPr>
          <w:sz w:val="36"/>
          <w:szCs w:val="36"/>
        </w:rPr>
        <w:t xml:space="preserve"> regular size crayons </w:t>
      </w:r>
    </w:p>
    <w:p w14:paraId="11D35827" w14:textId="74195B16" w:rsidR="00592CEF" w:rsidRPr="00592CEF" w:rsidRDefault="00592CEF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 w:rsidRPr="00592CEF">
        <w:rPr>
          <w:sz w:val="36"/>
          <w:szCs w:val="36"/>
        </w:rPr>
        <w:t>Elmers</w:t>
      </w:r>
      <w:proofErr w:type="spellEnd"/>
      <w:r w:rsidRPr="00592CEF">
        <w:rPr>
          <w:sz w:val="36"/>
          <w:szCs w:val="36"/>
        </w:rPr>
        <w:t xml:space="preserve"> glue</w:t>
      </w:r>
    </w:p>
    <w:p w14:paraId="6CB617B4" w14:textId="77777777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Blunt tip children’s scissors</w:t>
      </w:r>
    </w:p>
    <w:p w14:paraId="20B843BC" w14:textId="443C596D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 xml:space="preserve">Set of </w:t>
      </w:r>
      <w:r w:rsidR="00542540" w:rsidRPr="00592CEF">
        <w:rPr>
          <w:sz w:val="36"/>
          <w:szCs w:val="36"/>
        </w:rPr>
        <w:t>watercolors with 8 colors</w:t>
      </w:r>
    </w:p>
    <w:p w14:paraId="580B5A23" w14:textId="6268DDC8" w:rsidR="00AF2C5B" w:rsidRPr="00592CEF" w:rsidRDefault="00AF2C5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2 dry erase markers</w:t>
      </w:r>
    </w:p>
    <w:p w14:paraId="5BA68C25" w14:textId="76829C50" w:rsidR="0081626C" w:rsidRPr="00592CEF" w:rsidRDefault="0081626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Container of antibacterial wipes</w:t>
      </w:r>
      <w:r w:rsidR="007F1C8B">
        <w:rPr>
          <w:sz w:val="36"/>
          <w:szCs w:val="36"/>
        </w:rPr>
        <w:t xml:space="preserve"> </w:t>
      </w:r>
    </w:p>
    <w:p w14:paraId="4B1EA52C" w14:textId="573F9DD2" w:rsidR="0081626C" w:rsidRDefault="0081626C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 w:rsidRPr="00592CEF">
        <w:rPr>
          <w:sz w:val="36"/>
          <w:szCs w:val="36"/>
        </w:rPr>
        <w:t>Container of Clorox wipes</w:t>
      </w:r>
    </w:p>
    <w:p w14:paraId="3E965A74" w14:textId="0665E7F9" w:rsidR="00961CE1" w:rsidRDefault="007F1C8B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2</w:t>
      </w:r>
      <w:r w:rsidR="00961CE1">
        <w:rPr>
          <w:sz w:val="36"/>
          <w:szCs w:val="36"/>
        </w:rPr>
        <w:t xml:space="preserve"> roll paper towels</w:t>
      </w:r>
    </w:p>
    <w:p w14:paraId="4CFA4B21" w14:textId="3B741EB9" w:rsidR="00961CE1" w:rsidRDefault="00961CE1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 box of Kleenex</w:t>
      </w:r>
    </w:p>
    <w:p w14:paraId="4F21EA49" w14:textId="1778548F" w:rsidR="00961CE1" w:rsidRDefault="00961CE1" w:rsidP="00AF2C5B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box of gallon </w:t>
      </w:r>
      <w:r w:rsidR="007F1C8B">
        <w:rPr>
          <w:sz w:val="36"/>
          <w:szCs w:val="36"/>
        </w:rPr>
        <w:t xml:space="preserve">sized </w:t>
      </w:r>
      <w:r>
        <w:rPr>
          <w:sz w:val="36"/>
          <w:szCs w:val="36"/>
        </w:rPr>
        <w:t>baggies</w:t>
      </w:r>
    </w:p>
    <w:p w14:paraId="4CCC1D8E" w14:textId="3C514271" w:rsidR="00961CE1" w:rsidRDefault="00961CE1" w:rsidP="00961CE1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1 box of</w:t>
      </w:r>
      <w:r w:rsidR="007F1C8B">
        <w:rPr>
          <w:sz w:val="36"/>
          <w:szCs w:val="36"/>
        </w:rPr>
        <w:t xml:space="preserve"> quart sized</w:t>
      </w:r>
      <w:r>
        <w:rPr>
          <w:sz w:val="36"/>
          <w:szCs w:val="36"/>
        </w:rPr>
        <w:t xml:space="preserve"> baggies</w:t>
      </w:r>
    </w:p>
    <w:p w14:paraId="4B9FF8BA" w14:textId="738DCDE1" w:rsidR="00AF2C5B" w:rsidRDefault="00AF2C5B" w:rsidP="00961CE1">
      <w:pPr>
        <w:pStyle w:val="ListParagraph"/>
        <w:ind w:left="360"/>
        <w:jc w:val="both"/>
        <w:rPr>
          <w:sz w:val="36"/>
          <w:szCs w:val="36"/>
        </w:rPr>
      </w:pPr>
    </w:p>
    <w:p w14:paraId="06A9995B" w14:textId="5016A2E4" w:rsidR="00AF2C5B" w:rsidRDefault="00AF2C5B" w:rsidP="00AF2C5B">
      <w:pPr>
        <w:jc w:val="both"/>
        <w:rPr>
          <w:b/>
          <w:bCs/>
          <w:sz w:val="36"/>
          <w:szCs w:val="36"/>
        </w:rPr>
      </w:pPr>
      <w:r w:rsidRPr="00961CE1">
        <w:rPr>
          <w:b/>
          <w:bCs/>
          <w:sz w:val="36"/>
          <w:szCs w:val="36"/>
          <w:highlight w:val="yellow"/>
        </w:rPr>
        <w:t xml:space="preserve">IF YOUR CHILD WILL BE ATTENDING BEFORE AND OR AFTER </w:t>
      </w:r>
      <w:proofErr w:type="gramStart"/>
      <w:r w:rsidRPr="00961CE1">
        <w:rPr>
          <w:b/>
          <w:bCs/>
          <w:sz w:val="36"/>
          <w:szCs w:val="36"/>
          <w:highlight w:val="yellow"/>
        </w:rPr>
        <w:t>CARE</w:t>
      </w:r>
      <w:proofErr w:type="gramEnd"/>
      <w:r w:rsidRPr="00961CE1">
        <w:rPr>
          <w:b/>
          <w:bCs/>
          <w:sz w:val="36"/>
          <w:szCs w:val="36"/>
          <w:highlight w:val="yellow"/>
        </w:rPr>
        <w:t xml:space="preserve"> WE ARE ASKING THAT HE/SHE HAS A SEPARATE PENCIL POUCH WITH SCISSORS, GLUE STICKS AND COLORING SUPPLIES THAT CAN BE KEPT IN HIS/HER BACKPACK FOR USE IN BEFORE AND/OR AFTER CARE</w:t>
      </w:r>
    </w:p>
    <w:sectPr w:rsidR="00AF2C5B" w:rsidSect="0071733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FA6"/>
    <w:multiLevelType w:val="hybridMultilevel"/>
    <w:tmpl w:val="C6F4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6C3A"/>
    <w:multiLevelType w:val="hybridMultilevel"/>
    <w:tmpl w:val="5B66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6CCA"/>
    <w:multiLevelType w:val="hybridMultilevel"/>
    <w:tmpl w:val="C4F22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54"/>
    <w:rsid w:val="001F2CF4"/>
    <w:rsid w:val="002931C4"/>
    <w:rsid w:val="00393C94"/>
    <w:rsid w:val="0046167C"/>
    <w:rsid w:val="00542540"/>
    <w:rsid w:val="005536A5"/>
    <w:rsid w:val="00592CEF"/>
    <w:rsid w:val="005B0254"/>
    <w:rsid w:val="006C75DC"/>
    <w:rsid w:val="006E5FF4"/>
    <w:rsid w:val="00717338"/>
    <w:rsid w:val="007F1C8B"/>
    <w:rsid w:val="0081626C"/>
    <w:rsid w:val="008B1F6A"/>
    <w:rsid w:val="00913B54"/>
    <w:rsid w:val="00961CE1"/>
    <w:rsid w:val="009931C1"/>
    <w:rsid w:val="00AF2C5B"/>
    <w:rsid w:val="00B33DF6"/>
    <w:rsid w:val="00BA3FD1"/>
    <w:rsid w:val="00BF666A"/>
    <w:rsid w:val="00C22586"/>
    <w:rsid w:val="00D05810"/>
    <w:rsid w:val="00DF1DA2"/>
    <w:rsid w:val="00E546DB"/>
    <w:rsid w:val="00E67F32"/>
    <w:rsid w:val="00E81614"/>
    <w:rsid w:val="00E86EFB"/>
    <w:rsid w:val="00EF0221"/>
    <w:rsid w:val="00F117F0"/>
    <w:rsid w:val="00F92C60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BE9C"/>
  <w15:chartTrackingRefBased/>
  <w15:docId w15:val="{AF97EAAA-D636-4955-A0B6-9D37C233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Catholic High School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McErlean Laura</dc:creator>
  <cp:keywords/>
  <dc:description/>
  <cp:lastModifiedBy>McErlean Laura</cp:lastModifiedBy>
  <cp:revision>2</cp:revision>
  <cp:lastPrinted>2022-02-28T16:34:00Z</cp:lastPrinted>
  <dcterms:created xsi:type="dcterms:W3CDTF">2022-08-04T16:35:00Z</dcterms:created>
  <dcterms:modified xsi:type="dcterms:W3CDTF">2022-08-04T16:35:00Z</dcterms:modified>
</cp:coreProperties>
</file>